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58CE0" w14:textId="77777777" w:rsidR="008A2B63" w:rsidRPr="006F1542" w:rsidRDefault="008A2B63" w:rsidP="008A2B6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14:paraId="692A4D35" w14:textId="77777777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0D062" w14:textId="3CDF5394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9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6F1542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рабочей программы </w:t>
      </w:r>
      <w:r w:rsidR="007C5EAC" w:rsidRPr="006F1542">
        <w:rPr>
          <w:rFonts w:ascii="Times New Roman" w:eastAsia="Times New Roman" w:hAnsi="Times New Roman" w:cs="Times New Roman"/>
          <w:sz w:val="24"/>
          <w:szCs w:val="24"/>
        </w:rPr>
        <w:t>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организаций / В. Г. Апальков, Н. И. Быкова, М. Д. Поспелова; М.: Просвещение</w:t>
      </w:r>
      <w:r w:rsidRPr="006F1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7092E" w14:textId="77777777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14:paraId="281811CA" w14:textId="77777777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6F1542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6F15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6F3153" w14:textId="77777777" w:rsidR="008A2B63" w:rsidRPr="006F1542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4AC406CE" w14:textId="77777777" w:rsidR="008A2B63" w:rsidRPr="006F1542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—  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5D45FBE1" w14:textId="77777777" w:rsidR="008A2B63" w:rsidRPr="006F1542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542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14:paraId="60DCC7EB" w14:textId="77777777" w:rsidR="008A2B63" w:rsidRPr="006F1542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10EE72C4" w14:textId="77777777" w:rsidR="008A2B63" w:rsidRPr="006F1542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6F154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F1542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14:paraId="26B58E5D" w14:textId="77777777" w:rsidR="008A2B63" w:rsidRPr="006F1542" w:rsidRDefault="008A2B63" w:rsidP="008A2B63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3525D" w14:textId="20DF2C8D" w:rsidR="008A2B63" w:rsidRPr="006F1542" w:rsidRDefault="006F1542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</w:t>
      </w:r>
      <w:bookmarkStart w:id="0" w:name="_GoBack"/>
      <w:bookmarkEnd w:id="0"/>
      <w:r w:rsidR="008A2B63" w:rsidRPr="006F1542">
        <w:rPr>
          <w:sz w:val="24"/>
          <w:szCs w:val="24"/>
        </w:rPr>
        <w:t xml:space="preserve"> </w:t>
      </w:r>
      <w:r w:rsidR="007C5EAC" w:rsidRPr="006F1542">
        <w:rPr>
          <w:rFonts w:ascii="Times New Roman" w:hAnsi="Times New Roman" w:cs="Times New Roman"/>
          <w:sz w:val="24"/>
          <w:szCs w:val="24"/>
        </w:rPr>
        <w:t>«Английский язык» (Английский в фокусе) 9 класс: учебник для общеобразовательных учреждений / [Ю. Е. Ваулина, Дж. Дули, О. Е. Подоляко, В. Эванс], – М.: Express Publishing; Просвещение</w:t>
      </w:r>
    </w:p>
    <w:p w14:paraId="4C1B85B0" w14:textId="77777777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48ADA" w14:textId="3A30FE39" w:rsidR="008A2B63" w:rsidRPr="006F1542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9 классе за весь период обучения выделяется </w:t>
      </w:r>
      <w:r w:rsidR="006E2D2A" w:rsidRPr="006F1542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6F1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6E2D2A" w:rsidRPr="006F154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F1542">
        <w:rPr>
          <w:rFonts w:ascii="Times New Roman" w:eastAsia="Times New Roman" w:hAnsi="Times New Roman" w:cs="Times New Roman"/>
          <w:sz w:val="24"/>
          <w:szCs w:val="24"/>
        </w:rPr>
        <w:t xml:space="preserve"> (3 часа в неделю). </w:t>
      </w:r>
    </w:p>
    <w:p w14:paraId="25F44429" w14:textId="1821FD0D" w:rsidR="00A7675C" w:rsidRPr="006F1542" w:rsidRDefault="00A7675C" w:rsidP="008A2B63">
      <w:pPr>
        <w:rPr>
          <w:sz w:val="24"/>
          <w:szCs w:val="24"/>
        </w:rPr>
      </w:pPr>
    </w:p>
    <w:sectPr w:rsidR="00A7675C" w:rsidRPr="006F15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21A38" w14:textId="77777777" w:rsidR="00D27B86" w:rsidRDefault="00D27B86">
      <w:pPr>
        <w:spacing w:after="0" w:line="240" w:lineRule="auto"/>
      </w:pPr>
      <w:r>
        <w:separator/>
      </w:r>
    </w:p>
  </w:endnote>
  <w:endnote w:type="continuationSeparator" w:id="0">
    <w:p w14:paraId="23368946" w14:textId="77777777" w:rsidR="00D27B86" w:rsidRDefault="00D2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B415" w14:textId="77777777" w:rsidR="00D27B86" w:rsidRDefault="00D27B86">
      <w:pPr>
        <w:spacing w:after="0" w:line="240" w:lineRule="auto"/>
      </w:pPr>
      <w:r>
        <w:separator/>
      </w:r>
    </w:p>
  </w:footnote>
  <w:footnote w:type="continuationSeparator" w:id="0">
    <w:p w14:paraId="17ACF909" w14:textId="77777777" w:rsidR="00D27B86" w:rsidRDefault="00D2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523681"/>
    <w:rsid w:val="006E2D2A"/>
    <w:rsid w:val="006F1542"/>
    <w:rsid w:val="007C5EAC"/>
    <w:rsid w:val="008A2B63"/>
    <w:rsid w:val="009D6BA3"/>
    <w:rsid w:val="00A7675C"/>
    <w:rsid w:val="00D27B86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2022-12-20T12:11:00Z</dcterms:created>
  <dcterms:modified xsi:type="dcterms:W3CDTF">2022-12-26T10:52:00Z</dcterms:modified>
</cp:coreProperties>
</file>